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xmlns:a14="http://schemas.microsoft.com/office/drawing/2010/main" mc:Ignorable="w14 wp14">
  <w:background w:color="DDE9EC" w:themeColor="background2"/>
  <w:body>
    <w:p xmlns:wp14="http://schemas.microsoft.com/office/word/2010/wordml" w:rsidRPr="00681C52" w:rsidR="00681C52" w:rsidP="00681C52" w:rsidRDefault="00681C52" w14:paraId="1DA34049" wp14:textId="77777777">
      <w:pPr>
        <w:spacing w:before="240" w:after="0" w:line="240" w:lineRule="auto"/>
        <w:ind w:left="3828"/>
        <w:jc w:val="both"/>
        <w:rPr>
          <w:sz w:val="44"/>
          <w:szCs w:val="44"/>
        </w:rPr>
      </w:pPr>
      <w:r w:rsidRPr="00681C52">
        <w:rPr>
          <w:sz w:val="44"/>
          <w:szCs w:val="44"/>
        </w:rPr>
        <w:t>ЖСК «Поместье у Озера»</w:t>
      </w:r>
    </w:p>
    <w:p xmlns:wp14="http://schemas.microsoft.com/office/word/2010/wordml" w:rsidRPr="00681C52" w:rsidR="00681C52" w:rsidP="00681C52" w:rsidRDefault="00681C52" w14:paraId="33B774A7" wp14:textId="77777777">
      <w:pPr>
        <w:spacing w:before="240" w:after="0" w:line="240" w:lineRule="auto"/>
        <w:ind w:left="3828"/>
        <w:jc w:val="both"/>
        <w:rPr>
          <w:rFonts w:cs="Times New Roman"/>
          <w:sz w:val="24"/>
          <w:szCs w:val="24"/>
        </w:rPr>
      </w:pPr>
      <w:r w:rsidRPr="00681C52">
        <w:rPr>
          <w:rFonts w:cs="Times New Roman"/>
          <w:noProof/>
          <w:sz w:val="24"/>
          <w:szCs w:val="24"/>
          <w:lang w:eastAsia="ru-RU"/>
        </w:rPr>
        <w:drawing>
          <wp:anchor xmlns:wp14="http://schemas.microsoft.com/office/word/2010/wordprocessingDrawing" distT="0" distB="0" distL="114300" distR="114300" simplePos="0" relativeHeight="251659264" behindDoc="0" locked="0" layoutInCell="1" allowOverlap="1" wp14:anchorId="15876A69" wp14:editId="7777777">
            <wp:simplePos x="0" y="0"/>
            <wp:positionH relativeFrom="column">
              <wp:posOffset>-410210</wp:posOffset>
            </wp:positionH>
            <wp:positionV relativeFrom="paragraph">
              <wp:posOffset>-403860</wp:posOffset>
            </wp:positionV>
            <wp:extent cx="2609850" cy="1457325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81C52">
        <w:rPr>
          <w:rFonts w:cs="Times New Roman"/>
          <w:sz w:val="24"/>
          <w:szCs w:val="24"/>
        </w:rPr>
        <w:t>195112 г</w:t>
      </w:r>
      <w:proofErr w:type="gramStart"/>
      <w:r w:rsidRPr="00681C52">
        <w:rPr>
          <w:rFonts w:cs="Times New Roman"/>
          <w:sz w:val="24"/>
          <w:szCs w:val="24"/>
        </w:rPr>
        <w:t>.С</w:t>
      </w:r>
      <w:proofErr w:type="gramEnd"/>
      <w:r w:rsidRPr="00681C52">
        <w:rPr>
          <w:rFonts w:cs="Times New Roman"/>
          <w:sz w:val="24"/>
          <w:szCs w:val="24"/>
        </w:rPr>
        <w:t>анкт-Петербург, К. Фаберже  пл.,8 лит. А. оф.218</w:t>
      </w:r>
    </w:p>
    <w:p xmlns:wp14="http://schemas.microsoft.com/office/word/2010/wordml" w:rsidRPr="00681C52" w:rsidR="00681C52" w:rsidP="00681C52" w:rsidRDefault="00681C52" w14:paraId="0F26C5B8" wp14:textId="77777777">
      <w:pPr>
        <w:spacing w:before="240" w:after="0" w:line="240" w:lineRule="auto"/>
        <w:ind w:left="3828"/>
        <w:contextualSpacing/>
        <w:jc w:val="both"/>
        <w:rPr>
          <w:rFonts w:cs="Times New Roman"/>
          <w:sz w:val="24"/>
          <w:szCs w:val="24"/>
        </w:rPr>
      </w:pPr>
      <w:r w:rsidRPr="00681C52">
        <w:rPr>
          <w:rFonts w:cs="Times New Roman"/>
          <w:sz w:val="24"/>
          <w:szCs w:val="24"/>
        </w:rPr>
        <w:t>ИНН 7806482698 КПП 780601001 ОГРН 1127847386480</w:t>
      </w:r>
    </w:p>
    <w:p xmlns:wp14="http://schemas.microsoft.com/office/word/2010/wordml" w:rsidRPr="00681C52" w:rsidR="00681C52" w:rsidP="00681C52" w:rsidRDefault="00681C52" w14:paraId="092AE22B" wp14:textId="77777777">
      <w:pPr>
        <w:spacing w:before="240" w:after="0" w:line="240" w:lineRule="auto"/>
        <w:ind w:left="3828"/>
        <w:contextualSpacing/>
        <w:jc w:val="both"/>
        <w:rPr>
          <w:rFonts w:cs="Times New Roman"/>
          <w:sz w:val="24"/>
          <w:szCs w:val="24"/>
        </w:rPr>
      </w:pPr>
      <w:r w:rsidRPr="00681C52">
        <w:rPr>
          <w:rFonts w:cs="Times New Roman"/>
          <w:sz w:val="24"/>
          <w:szCs w:val="24"/>
        </w:rPr>
        <w:t xml:space="preserve">телефон 89531757288 </w:t>
      </w:r>
      <w:proofErr w:type="spellStart"/>
      <w:r w:rsidRPr="00681C52">
        <w:rPr>
          <w:rFonts w:cs="Times New Roman"/>
          <w:sz w:val="24"/>
          <w:szCs w:val="24"/>
        </w:rPr>
        <w:t>эл</w:t>
      </w:r>
      <w:proofErr w:type="gramStart"/>
      <w:r w:rsidRPr="00681C52">
        <w:rPr>
          <w:rFonts w:cs="Times New Roman"/>
          <w:sz w:val="24"/>
          <w:szCs w:val="24"/>
        </w:rPr>
        <w:t>.п</w:t>
      </w:r>
      <w:proofErr w:type="gramEnd"/>
      <w:r w:rsidRPr="00681C52">
        <w:rPr>
          <w:rFonts w:cs="Times New Roman"/>
          <w:sz w:val="24"/>
          <w:szCs w:val="24"/>
        </w:rPr>
        <w:t>очта</w:t>
      </w:r>
      <w:proofErr w:type="spellEnd"/>
      <w:r w:rsidRPr="00681C52">
        <w:rPr>
          <w:rFonts w:cs="Times New Roman"/>
          <w:sz w:val="24"/>
          <w:szCs w:val="24"/>
        </w:rPr>
        <w:t xml:space="preserve"> </w:t>
      </w:r>
      <w:proofErr w:type="spellStart"/>
      <w:r w:rsidRPr="00681C52">
        <w:rPr>
          <w:rFonts w:cs="Times New Roman"/>
          <w:sz w:val="24"/>
          <w:szCs w:val="24"/>
          <w:lang w:val="en-US"/>
        </w:rPr>
        <w:t>dilyakhorlanovna</w:t>
      </w:r>
      <w:proofErr w:type="spellEnd"/>
      <w:r w:rsidRPr="00681C52">
        <w:rPr>
          <w:rFonts w:cs="Times New Roman"/>
          <w:sz w:val="24"/>
          <w:szCs w:val="24"/>
        </w:rPr>
        <w:t>@</w:t>
      </w:r>
      <w:proofErr w:type="spellStart"/>
      <w:r w:rsidRPr="00681C52">
        <w:rPr>
          <w:rFonts w:cs="Times New Roman"/>
          <w:sz w:val="24"/>
          <w:szCs w:val="24"/>
          <w:lang w:val="en-US"/>
        </w:rPr>
        <w:t>gmail</w:t>
      </w:r>
      <w:proofErr w:type="spellEnd"/>
      <w:r w:rsidRPr="00681C52">
        <w:rPr>
          <w:rFonts w:cs="Times New Roman"/>
          <w:sz w:val="24"/>
          <w:szCs w:val="24"/>
        </w:rPr>
        <w:t>.</w:t>
      </w:r>
      <w:proofErr w:type="spellStart"/>
      <w:r w:rsidRPr="00681C52">
        <w:rPr>
          <w:rFonts w:cs="Times New Roman"/>
          <w:sz w:val="24"/>
          <w:szCs w:val="24"/>
          <w:lang w:val="en-US"/>
        </w:rPr>
        <w:t>ru</w:t>
      </w:r>
      <w:proofErr w:type="spellEnd"/>
    </w:p>
    <w:p xmlns:wp14="http://schemas.microsoft.com/office/word/2010/wordml" w:rsidR="00681C52" w:rsidP="00681C52" w:rsidRDefault="00681C52" w14:paraId="672A6659" wp14:textId="77777777">
      <w:pPr>
        <w:tabs>
          <w:tab w:val="left" w:pos="-426"/>
        </w:tabs>
        <w:spacing w:after="0" w:line="240" w:lineRule="auto"/>
        <w:ind w:left="-424" w:hanging="2"/>
        <w:jc w:val="center"/>
        <w:rPr>
          <w:rFonts w:ascii="Times New Roman" w:hAnsi="Times New Roman" w:cs="Times New Roman"/>
          <w:sz w:val="36"/>
          <w:szCs w:val="36"/>
        </w:rPr>
      </w:pPr>
    </w:p>
    <w:p xmlns:wp14="http://schemas.microsoft.com/office/word/2010/wordml" w:rsidR="00681C52" w:rsidP="00681C52" w:rsidRDefault="00681C52" w14:paraId="02EB378F" wp14:textId="77777777">
      <w:pPr>
        <w:tabs>
          <w:tab w:val="left" w:pos="-426"/>
        </w:tabs>
        <w:spacing w:after="0" w:line="240" w:lineRule="auto"/>
        <w:ind w:left="-424" w:hanging="2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681C52" w:rsidR="00725F2A" w:rsidP="00725F2A" w:rsidRDefault="00725F2A" w14:paraId="1ED79754" wp14:textId="77777777">
      <w:pPr>
        <w:tabs>
          <w:tab w:val="left" w:pos="-426"/>
        </w:tabs>
        <w:spacing w:after="0" w:line="240" w:lineRule="auto"/>
        <w:ind w:left="-424" w:hanging="2"/>
        <w:rPr>
          <w:rFonts w:ascii="Times New Roman" w:hAnsi="Times New Roman" w:cs="Times New Roman"/>
          <w:sz w:val="24"/>
          <w:szCs w:val="24"/>
        </w:rPr>
      </w:pPr>
      <w:proofErr w:type="spellStart"/>
      <w:r w:rsidRPr="00681C52">
        <w:rPr>
          <w:rFonts w:ascii="Times New Roman" w:hAnsi="Times New Roman" w:cs="Times New Roman"/>
          <w:sz w:val="24"/>
          <w:szCs w:val="24"/>
        </w:rPr>
        <w:t>исх.№____от</w:t>
      </w:r>
      <w:proofErr w:type="spellEnd"/>
      <w:r w:rsidRPr="00681C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C52">
        <w:rPr>
          <w:rFonts w:ascii="Times New Roman" w:hAnsi="Times New Roman" w:cs="Times New Roman"/>
          <w:sz w:val="24"/>
          <w:szCs w:val="24"/>
        </w:rPr>
        <w:t>___________года</w:t>
      </w:r>
      <w:proofErr w:type="spellEnd"/>
    </w:p>
    <w:p xmlns:wp14="http://schemas.microsoft.com/office/word/2010/wordml" w:rsidR="007052F3" w:rsidP="00681C52" w:rsidRDefault="007052F3" w14:paraId="6A05A809" wp14:textId="77777777">
      <w:pPr>
        <w:tabs>
          <w:tab w:val="left" w:pos="-426"/>
        </w:tabs>
        <w:spacing w:after="0" w:line="240" w:lineRule="auto"/>
        <w:ind w:left="-424" w:hanging="2"/>
        <w:jc w:val="center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AA57ED" w:rsidR="00AA57ED" w:rsidP="7A5C6B16" w:rsidRDefault="00AA57ED" w14:paraId="37D82A9A" wp14:noSpellErr="1" wp14:textId="47ABD656">
      <w:pPr>
        <w:jc w:val="center"/>
        <w:rPr>
          <w:rFonts w:ascii="Times New Roman" w:hAnsi="Times New Roman" w:cs="Times New Roman"/>
          <w:sz w:val="24"/>
          <w:szCs w:val="24"/>
        </w:rPr>
      </w:pPr>
      <w:r w:rsidRPr="78A838F4" w:rsidR="78A838F4">
        <w:rPr>
          <w:rFonts w:ascii="Times New Roman" w:hAnsi="Times New Roman" w:cs="Times New Roman"/>
          <w:sz w:val="24"/>
          <w:szCs w:val="24"/>
        </w:rPr>
        <w:t>СМЕТА</w:t>
      </w:r>
      <w:r w:rsidRPr="78A838F4" w:rsidR="78A838F4">
        <w:rPr>
          <w:rFonts w:ascii="Times New Roman" w:hAnsi="Times New Roman" w:cs="Times New Roman"/>
          <w:sz w:val="24"/>
          <w:szCs w:val="24"/>
        </w:rPr>
        <w:t xml:space="preserve"> ДОХОДОВ и </w:t>
      </w:r>
      <w:r w:rsidRPr="78A838F4" w:rsidR="78A838F4">
        <w:rPr>
          <w:rFonts w:ascii="Times New Roman" w:hAnsi="Times New Roman" w:cs="Times New Roman"/>
          <w:sz w:val="24"/>
          <w:szCs w:val="24"/>
        </w:rPr>
        <w:t>РАСХОДОВ на 2019 год</w:t>
      </w:r>
    </w:p>
    <w:p w:rsidR="4430E6C2" w:rsidP="78A838F4" w:rsidRDefault="4430E6C2" w14:paraId="24B60B3C" w14:noSpellErr="1" w14:textId="278137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78A838F4" w:rsidR="78A838F4">
        <w:rPr>
          <w:rFonts w:ascii="Times New Roman" w:hAnsi="Times New Roman" w:cs="Times New Roman"/>
          <w:sz w:val="24"/>
          <w:szCs w:val="24"/>
        </w:rPr>
        <w:t xml:space="preserve">Доходы Кооператива в 2019 году планируются на уровне 1 </w:t>
      </w:r>
      <w:r w:rsidRPr="78A838F4" w:rsidR="78A838F4">
        <w:rPr>
          <w:rFonts w:ascii="Times New Roman" w:hAnsi="Times New Roman" w:cs="Times New Roman"/>
          <w:sz w:val="24"/>
          <w:szCs w:val="24"/>
        </w:rPr>
        <w:t xml:space="preserve">150 </w:t>
      </w:r>
      <w:r w:rsidRPr="78A838F4" w:rsidR="78A838F4">
        <w:rPr>
          <w:rFonts w:ascii="Times New Roman" w:hAnsi="Times New Roman" w:cs="Times New Roman"/>
          <w:sz w:val="24"/>
          <w:szCs w:val="24"/>
        </w:rPr>
        <w:t>000 рублей.</w:t>
      </w:r>
    </w:p>
    <w:p w:rsidR="4430E6C2" w:rsidP="4430E6C2" w:rsidRDefault="4430E6C2" w14:noSpellErr="1" w14:paraId="6CE48634" w14:textId="36AA2F8D">
      <w:pPr>
        <w:pStyle w:val="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534"/>
        <w:gridCol w:w="5842"/>
        <w:gridCol w:w="3189"/>
      </w:tblGrid>
      <w:tr xmlns:wp14="http://schemas.microsoft.com/office/word/2010/wordml" w:rsidRPr="00AA57ED" w:rsidR="00AA57ED" w:rsidTr="004D5C9C" w14:paraId="0EF80776" wp14:textId="77777777">
        <w:tc>
          <w:tcPr>
            <w:tcW w:w="534" w:type="dxa"/>
            <w:tcMar/>
          </w:tcPr>
          <w:p w:rsidRPr="00AA57ED" w:rsidR="00AA57ED" w:rsidP="00E24D9E" w:rsidRDefault="00AA57ED" w14:paraId="427D9C9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42" w:type="dxa"/>
            <w:tcMar/>
          </w:tcPr>
          <w:p w:rsidRPr="00AA57ED" w:rsidR="00AA57ED" w:rsidP="00E24D9E" w:rsidRDefault="00AA57ED" w14:paraId="351DE14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D">
              <w:rPr>
                <w:rFonts w:ascii="Times New Roman" w:hAnsi="Times New Roman" w:cs="Times New Roman"/>
                <w:sz w:val="24"/>
                <w:szCs w:val="24"/>
              </w:rPr>
              <w:t>Статья расходов</w:t>
            </w:r>
          </w:p>
        </w:tc>
        <w:tc>
          <w:tcPr>
            <w:tcW w:w="3189" w:type="dxa"/>
            <w:tcMar/>
          </w:tcPr>
          <w:p w:rsidRPr="00AA57ED" w:rsidR="00AA57ED" w:rsidP="00E24D9E" w:rsidRDefault="00AA57ED" w14:paraId="00361B6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D">
              <w:rPr>
                <w:rFonts w:ascii="Times New Roman" w:hAnsi="Times New Roman" w:cs="Times New Roman"/>
                <w:sz w:val="24"/>
                <w:szCs w:val="24"/>
              </w:rPr>
              <w:t>Сумма расходов</w:t>
            </w:r>
          </w:p>
        </w:tc>
      </w:tr>
      <w:tr xmlns:wp14="http://schemas.microsoft.com/office/word/2010/wordml" w:rsidRPr="00AA57ED" w:rsidR="00AA57ED" w:rsidTr="004D5C9C" w14:paraId="1AF0EEC7" wp14:textId="77777777">
        <w:tc>
          <w:tcPr>
            <w:tcW w:w="534" w:type="dxa"/>
            <w:tcMar/>
          </w:tcPr>
          <w:p w:rsidRPr="00AA57ED" w:rsidR="00AA57ED" w:rsidP="00E24D9E" w:rsidRDefault="00AA57ED" w14:paraId="649841B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2" w:type="dxa"/>
            <w:tcMar/>
          </w:tcPr>
          <w:p w:rsidRPr="00AA57ED" w:rsidR="00AA57ED" w:rsidP="00E24D9E" w:rsidRDefault="00AA57ED" w14:paraId="7DF25BB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D">
              <w:rPr>
                <w:rFonts w:ascii="Times New Roman" w:hAnsi="Times New Roman" w:cs="Times New Roman"/>
                <w:sz w:val="24"/>
                <w:szCs w:val="24"/>
              </w:rPr>
              <w:t>Поставка воды, канализация и водоотведение</w:t>
            </w:r>
          </w:p>
        </w:tc>
        <w:tc>
          <w:tcPr>
            <w:tcW w:w="3189" w:type="dxa"/>
            <w:tcMar/>
          </w:tcPr>
          <w:p w:rsidRPr="00AA57ED" w:rsidR="00AA57ED" w:rsidP="4430E6C2" w:rsidRDefault="00AA57ED" w14:paraId="1F9CAD68" w14:noSpellErr="1" wp14:textId="08CE2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430E6C2" w:rsidR="4430E6C2">
              <w:rPr>
                <w:rFonts w:ascii="Times New Roman" w:hAnsi="Times New Roman" w:cs="Times New Roman"/>
                <w:sz w:val="24"/>
                <w:szCs w:val="24"/>
              </w:rPr>
              <w:t xml:space="preserve">365 </w:t>
            </w:r>
            <w:r w:rsidRPr="4430E6C2" w:rsidR="4430E6C2">
              <w:rPr>
                <w:rFonts w:ascii="Times New Roman" w:hAnsi="Times New Roman" w:cs="Times New Roman"/>
                <w:sz w:val="24"/>
                <w:szCs w:val="24"/>
              </w:rPr>
              <w:t>000 рублей</w:t>
            </w:r>
          </w:p>
        </w:tc>
      </w:tr>
      <w:tr xmlns:wp14="http://schemas.microsoft.com/office/word/2010/wordml" w:rsidRPr="00AA57ED" w:rsidR="00AA57ED" w:rsidTr="004D5C9C" w14:paraId="35D986B6" wp14:textId="77777777">
        <w:tc>
          <w:tcPr>
            <w:tcW w:w="534" w:type="dxa"/>
            <w:tcMar/>
          </w:tcPr>
          <w:p w:rsidRPr="00AA57ED" w:rsidR="00AA57ED" w:rsidP="00E24D9E" w:rsidRDefault="00AA57ED" w14:paraId="18F999B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2" w:type="dxa"/>
            <w:tcMar/>
          </w:tcPr>
          <w:p w:rsidRPr="00AA57ED" w:rsidR="00AA57ED" w:rsidP="00E24D9E" w:rsidRDefault="00AA57ED" w14:paraId="1522BAA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D">
              <w:rPr>
                <w:rFonts w:ascii="Times New Roman" w:hAnsi="Times New Roman" w:cs="Times New Roman"/>
                <w:sz w:val="24"/>
                <w:szCs w:val="24"/>
              </w:rPr>
              <w:t>Поставка электрической энергии</w:t>
            </w:r>
          </w:p>
        </w:tc>
        <w:tc>
          <w:tcPr>
            <w:tcW w:w="3189" w:type="dxa"/>
            <w:tcMar/>
          </w:tcPr>
          <w:p w:rsidRPr="00AA57ED" w:rsidR="00AA57ED" w:rsidP="4430E6C2" w:rsidRDefault="00AA57ED" w14:paraId="331021E7" w14:noSpellErr="1" wp14:textId="02F9D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430E6C2" w:rsidR="4430E6C2">
              <w:rPr>
                <w:rFonts w:ascii="Times New Roman" w:hAnsi="Times New Roman" w:cs="Times New Roman"/>
                <w:sz w:val="24"/>
                <w:szCs w:val="24"/>
              </w:rPr>
              <w:t xml:space="preserve">225 </w:t>
            </w:r>
            <w:r w:rsidRPr="4430E6C2" w:rsidR="4430E6C2">
              <w:rPr>
                <w:rFonts w:ascii="Times New Roman" w:hAnsi="Times New Roman" w:cs="Times New Roman"/>
                <w:sz w:val="24"/>
                <w:szCs w:val="24"/>
              </w:rPr>
              <w:t>000 рублей</w:t>
            </w:r>
          </w:p>
        </w:tc>
      </w:tr>
      <w:tr xmlns:wp14="http://schemas.microsoft.com/office/word/2010/wordml" w:rsidRPr="00AA57ED" w:rsidR="00AA57ED" w:rsidTr="004D5C9C" w14:paraId="293A8C60" wp14:textId="77777777">
        <w:tc>
          <w:tcPr>
            <w:tcW w:w="534" w:type="dxa"/>
            <w:tcMar/>
          </w:tcPr>
          <w:p w:rsidRPr="00AA57ED" w:rsidR="00AA57ED" w:rsidP="00E24D9E" w:rsidRDefault="00AA57ED" w14:paraId="1F75A9D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2" w:type="dxa"/>
            <w:tcMar/>
          </w:tcPr>
          <w:p w:rsidRPr="00AA57ED" w:rsidR="00AA57ED" w:rsidP="78A838F4" w:rsidRDefault="00AA57ED" wp14:noSpellErr="1" w14:paraId="1FD4BE56" wp14:textId="54B58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8A838F4" w:rsidR="78A838F4">
              <w:rPr>
                <w:rFonts w:ascii="Times New Roman" w:hAnsi="Times New Roman" w:cs="Times New Roman"/>
                <w:sz w:val="24"/>
                <w:szCs w:val="24"/>
              </w:rPr>
              <w:t>Содержание и текущий ремонт</w:t>
            </w:r>
          </w:p>
          <w:p w:rsidRPr="00AA57ED" w:rsidR="00AA57ED" w:rsidP="78A838F4" w:rsidRDefault="00AA57ED" wp14:noSpellErr="1" w14:paraId="01BCF120" wp14:textId="1B7591D3">
            <w:pPr>
              <w:pStyle w:val="a5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78A838F4" w:rsidR="78A838F4">
              <w:rPr>
                <w:rFonts w:ascii="Times New Roman" w:hAnsi="Times New Roman" w:cs="Times New Roman"/>
                <w:sz w:val="24"/>
                <w:szCs w:val="24"/>
              </w:rPr>
              <w:t>Уборка придомовой территории</w:t>
            </w:r>
          </w:p>
          <w:p w:rsidRPr="00AA57ED" w:rsidR="00AA57ED" w:rsidP="78A838F4" w:rsidRDefault="00AA57ED" wp14:noSpellErr="1" w14:paraId="3CD39262" wp14:textId="223C79A2">
            <w:pPr>
              <w:pStyle w:val="a5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78A838F4" w:rsidR="78A838F4">
              <w:rPr>
                <w:rFonts w:ascii="Times New Roman" w:hAnsi="Times New Roman" w:cs="Times New Roman"/>
                <w:sz w:val="24"/>
                <w:szCs w:val="24"/>
              </w:rPr>
              <w:t>Влажная уборка подъездов</w:t>
            </w:r>
          </w:p>
          <w:p w:rsidRPr="00AA57ED" w:rsidR="00AA57ED" w:rsidP="004D5C9C" w:rsidRDefault="00AA57ED" w14:paraId="29A95AF0" w14:noSpellErr="1" wp14:textId="0EED472D">
            <w:pPr>
              <w:pStyle w:val="a5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4D5C9C" w:rsidR="004D5C9C">
              <w:rPr>
                <w:rFonts w:ascii="Times New Roman" w:hAnsi="Times New Roman" w:cs="Times New Roman"/>
                <w:sz w:val="24"/>
                <w:szCs w:val="24"/>
              </w:rPr>
              <w:t>Содержание общего оборудования (</w:t>
            </w:r>
            <w:r w:rsidRPr="004D5C9C" w:rsidR="004D5C9C">
              <w:rPr>
                <w:rFonts w:ascii="Times New Roman" w:hAnsi="Times New Roman" w:cs="Times New Roman"/>
                <w:sz w:val="24"/>
                <w:szCs w:val="24"/>
              </w:rPr>
              <w:t>домофон</w:t>
            </w:r>
            <w:r w:rsidRPr="004D5C9C" w:rsidR="004D5C9C">
              <w:rPr>
                <w:rFonts w:ascii="Times New Roman" w:hAnsi="Times New Roman" w:cs="Times New Roman"/>
                <w:sz w:val="24"/>
                <w:szCs w:val="24"/>
              </w:rPr>
              <w:t xml:space="preserve">ы и </w:t>
            </w:r>
            <w:r w:rsidRPr="004D5C9C" w:rsidR="004D5C9C">
              <w:rPr>
                <w:rFonts w:ascii="Times New Roman" w:hAnsi="Times New Roman" w:cs="Times New Roman"/>
                <w:sz w:val="24"/>
                <w:szCs w:val="24"/>
              </w:rPr>
              <w:t>общи</w:t>
            </w:r>
            <w:r w:rsidRPr="004D5C9C" w:rsidR="004D5C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5C9C" w:rsidR="004D5C9C">
              <w:rPr>
                <w:rFonts w:ascii="Times New Roman" w:hAnsi="Times New Roman" w:cs="Times New Roman"/>
                <w:sz w:val="24"/>
                <w:szCs w:val="24"/>
              </w:rPr>
              <w:t xml:space="preserve"> ворот</w:t>
            </w:r>
            <w:r w:rsidRPr="004D5C9C" w:rsidR="004D5C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Pr="00AA57ED" w:rsidR="00AA57ED" w:rsidP="78A838F4" w:rsidRDefault="00AA57ED" wp14:noSpellErr="1" w14:paraId="326996B9" wp14:textId="4FD21EBD">
            <w:pPr>
              <w:pStyle w:val="a5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78A838F4" w:rsidR="78A838F4">
              <w:rPr>
                <w:rFonts w:ascii="Times New Roman" w:hAnsi="Times New Roman" w:cs="Times New Roman"/>
                <w:sz w:val="24"/>
                <w:szCs w:val="24"/>
              </w:rPr>
              <w:t>Вывоз</w:t>
            </w:r>
            <w:r w:rsidRPr="78A838F4" w:rsidR="78A838F4">
              <w:rPr>
                <w:rFonts w:ascii="Times New Roman" w:hAnsi="Times New Roman" w:cs="Times New Roman"/>
                <w:sz w:val="24"/>
                <w:szCs w:val="24"/>
              </w:rPr>
              <w:t xml:space="preserve"> мусора</w:t>
            </w:r>
          </w:p>
          <w:p w:rsidRPr="00AA57ED" w:rsidR="00AA57ED" w:rsidP="78A838F4" w:rsidRDefault="00AA57ED" wp14:noSpellErr="1" w14:paraId="6600FA0A" wp14:textId="49209DB9">
            <w:pPr>
              <w:pStyle w:val="a5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78A838F4" w:rsidR="78A838F4">
              <w:rPr>
                <w:rFonts w:ascii="Times New Roman" w:hAnsi="Times New Roman" w:cs="Times New Roman"/>
                <w:sz w:val="24"/>
                <w:szCs w:val="24"/>
              </w:rPr>
              <w:t>Текущий ремонт оборудования</w:t>
            </w:r>
          </w:p>
          <w:p w:rsidRPr="00AA57ED" w:rsidR="00AA57ED" w:rsidP="78A838F4" w:rsidRDefault="00AA57ED" wp14:noSpellErr="1" w14:paraId="44CF4515" wp14:textId="410F3970">
            <w:pPr>
              <w:pStyle w:val="a5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78A838F4" w:rsidR="78A838F4">
              <w:rPr>
                <w:rFonts w:ascii="Times New Roman" w:hAnsi="Times New Roman" w:cs="Times New Roman"/>
                <w:sz w:val="24"/>
                <w:szCs w:val="24"/>
              </w:rPr>
              <w:t>Замена общих приборов учета</w:t>
            </w:r>
          </w:p>
          <w:p w:rsidRPr="00AA57ED" w:rsidR="00AA57ED" w:rsidP="78A838F4" w:rsidRDefault="00AA57ED" w14:paraId="0023FBF3" w14:noSpellErr="1" wp14:textId="4E82B24A">
            <w:pPr>
              <w:pStyle w:val="a5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78A838F4" w:rsidR="78A838F4">
              <w:rPr>
                <w:rFonts w:ascii="Times New Roman" w:hAnsi="Times New Roman" w:cs="Times New Roman"/>
                <w:sz w:val="24"/>
                <w:szCs w:val="24"/>
              </w:rPr>
              <w:t>Приобретение расходных материалов</w:t>
            </w:r>
          </w:p>
        </w:tc>
        <w:tc>
          <w:tcPr>
            <w:tcW w:w="3189" w:type="dxa"/>
            <w:tcMar/>
          </w:tcPr>
          <w:p w:rsidRPr="00AA57ED" w:rsidR="00AA57ED" w:rsidP="4430E6C2" w:rsidRDefault="00AA57ED" w14:paraId="688758CF" w14:noSpellErr="1" wp14:textId="45A7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430E6C2" w:rsidR="4430E6C2">
              <w:rPr>
                <w:rFonts w:ascii="Times New Roman" w:hAnsi="Times New Roman" w:cs="Times New Roman"/>
                <w:sz w:val="24"/>
                <w:szCs w:val="24"/>
              </w:rPr>
              <w:t xml:space="preserve">300 </w:t>
            </w:r>
            <w:r w:rsidRPr="4430E6C2" w:rsidR="4430E6C2">
              <w:rPr>
                <w:rFonts w:ascii="Times New Roman" w:hAnsi="Times New Roman" w:cs="Times New Roman"/>
                <w:sz w:val="24"/>
                <w:szCs w:val="24"/>
              </w:rPr>
              <w:t>000 рублей</w:t>
            </w:r>
          </w:p>
        </w:tc>
      </w:tr>
      <w:tr xmlns:wp14="http://schemas.microsoft.com/office/word/2010/wordml" w:rsidRPr="00AA57ED" w:rsidR="00AA57ED" w:rsidTr="004D5C9C" w14:paraId="59DAA7CB" wp14:textId="77777777">
        <w:tc>
          <w:tcPr>
            <w:tcW w:w="534" w:type="dxa"/>
            <w:tcMar/>
          </w:tcPr>
          <w:p w:rsidRPr="00AA57ED" w:rsidR="00AA57ED" w:rsidP="00E24D9E" w:rsidRDefault="00AA57ED" w14:paraId="0F9ABB3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42" w:type="dxa"/>
            <w:tcMar/>
          </w:tcPr>
          <w:p w:rsidRPr="00AA57ED" w:rsidR="00AA57ED" w:rsidP="78A838F4" w:rsidRDefault="00AA57ED" wp14:noSpellErr="1" w14:paraId="2D11E6EC" wp14:textId="32A1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8A838F4" w:rsidR="78A838F4">
              <w:rPr>
                <w:rFonts w:ascii="Times New Roman" w:hAnsi="Times New Roman" w:cs="Times New Roman"/>
                <w:sz w:val="24"/>
                <w:szCs w:val="24"/>
              </w:rPr>
              <w:t>Административные расходы</w:t>
            </w:r>
          </w:p>
          <w:p w:rsidRPr="00AA57ED" w:rsidR="00AA57ED" w:rsidP="78A838F4" w:rsidRDefault="00AA57ED" wp14:noSpellErr="1" w14:paraId="1B6CF7A7" wp14:textId="226BE8FB">
            <w:pPr>
              <w:pStyle w:val="a5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78A838F4" w:rsidR="78A838F4">
              <w:rPr>
                <w:rFonts w:ascii="Times New Roman" w:hAnsi="Times New Roman" w:cs="Times New Roman"/>
                <w:sz w:val="24"/>
                <w:szCs w:val="24"/>
              </w:rPr>
              <w:t>Бухгалтерские услуги</w:t>
            </w:r>
          </w:p>
          <w:p w:rsidRPr="00AA57ED" w:rsidR="00AA57ED" w:rsidP="78A838F4" w:rsidRDefault="00AA57ED" wp14:noSpellErr="1" w14:paraId="70B8850D" wp14:textId="46E45B33">
            <w:pPr>
              <w:pStyle w:val="a5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78A838F4" w:rsidR="78A838F4">
              <w:rPr>
                <w:rFonts w:ascii="Times New Roman" w:hAnsi="Times New Roman" w:cs="Times New Roman"/>
                <w:sz w:val="24"/>
                <w:szCs w:val="24"/>
              </w:rPr>
              <w:t>Банковский комиссии</w:t>
            </w:r>
          </w:p>
          <w:p w:rsidRPr="00AA57ED" w:rsidR="00AA57ED" w:rsidP="78A838F4" w:rsidRDefault="00AA57ED" wp14:noSpellErr="1" w14:paraId="6F40D54A" wp14:textId="45B081B6">
            <w:pPr>
              <w:pStyle w:val="a5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78A838F4" w:rsidR="78A838F4">
              <w:rPr>
                <w:rFonts w:ascii="Times New Roman" w:hAnsi="Times New Roman" w:cs="Times New Roman"/>
                <w:sz w:val="24"/>
                <w:szCs w:val="24"/>
              </w:rPr>
              <w:t>Услуги удостоверяющего центра</w:t>
            </w:r>
          </w:p>
          <w:p w:rsidRPr="00AA57ED" w:rsidR="00AA57ED" w:rsidP="78A838F4" w:rsidRDefault="00AA57ED" w14:paraId="797C2407" w14:noSpellErr="1" wp14:textId="0CB9AB06">
            <w:pPr>
              <w:pStyle w:val="a5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78A838F4" w:rsidR="78A838F4">
              <w:rPr>
                <w:rFonts w:ascii="Times New Roman" w:hAnsi="Times New Roman" w:cs="Times New Roman"/>
                <w:sz w:val="24"/>
                <w:szCs w:val="24"/>
              </w:rPr>
              <w:t>Услуги агента по расчету ЖКУ</w:t>
            </w:r>
          </w:p>
        </w:tc>
        <w:tc>
          <w:tcPr>
            <w:tcW w:w="3189" w:type="dxa"/>
            <w:tcMar/>
          </w:tcPr>
          <w:p w:rsidRPr="00AA57ED" w:rsidR="00AA57ED" w:rsidP="00E24D9E" w:rsidRDefault="00AA57ED" w14:paraId="3885AB8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D">
              <w:rPr>
                <w:rFonts w:ascii="Times New Roman" w:hAnsi="Times New Roman" w:cs="Times New Roman"/>
                <w:sz w:val="24"/>
                <w:szCs w:val="24"/>
              </w:rPr>
              <w:t>120 000 рублей</w:t>
            </w:r>
          </w:p>
        </w:tc>
      </w:tr>
      <w:tr xmlns:wp14="http://schemas.microsoft.com/office/word/2010/wordml" w:rsidRPr="00AA57ED" w:rsidR="00AA57ED" w:rsidTr="004D5C9C" w14:paraId="6B3EB5D2" wp14:textId="77777777">
        <w:tc>
          <w:tcPr>
            <w:tcW w:w="534" w:type="dxa"/>
            <w:tcMar/>
          </w:tcPr>
          <w:p w:rsidRPr="00AA57ED" w:rsidR="00AA57ED" w:rsidP="00E24D9E" w:rsidRDefault="00AA57ED" w14:paraId="56C7268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42" w:type="dxa"/>
            <w:tcMar/>
          </w:tcPr>
          <w:p w:rsidRPr="00AA57ED" w:rsidR="00AA57ED" w:rsidP="78A838F4" w:rsidRDefault="00AA57ED" wp14:noSpellErr="1" w14:paraId="7C86D781" wp14:textId="6DCA1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8A838F4" w:rsidR="78A838F4">
              <w:rPr>
                <w:rFonts w:ascii="Times New Roman" w:hAnsi="Times New Roman" w:cs="Times New Roman"/>
                <w:sz w:val="24"/>
                <w:szCs w:val="24"/>
              </w:rPr>
              <w:t>Формирование резервного фонда</w:t>
            </w:r>
          </w:p>
          <w:p w:rsidRPr="00AA57ED" w:rsidR="00AA57ED" w:rsidP="78A838F4" w:rsidRDefault="00AA57ED" wp14:noSpellErr="1" w14:paraId="7BEF0727" wp14:textId="11F470E9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78A838F4" w:rsidR="78A838F4"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  <w:p w:rsidRPr="00AA57ED" w:rsidR="00AA57ED" w:rsidP="78A838F4" w:rsidRDefault="00AA57ED" w14:paraId="36E23373" w14:noSpellErr="1" wp14:textId="4A012927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78A838F4" w:rsidR="78A838F4">
              <w:rPr>
                <w:rFonts w:ascii="Times New Roman" w:hAnsi="Times New Roman" w:cs="Times New Roman"/>
                <w:sz w:val="24"/>
                <w:szCs w:val="24"/>
              </w:rPr>
              <w:t>Устранение последствий аварий</w:t>
            </w:r>
          </w:p>
        </w:tc>
        <w:tc>
          <w:tcPr>
            <w:tcW w:w="3189" w:type="dxa"/>
            <w:tcMar/>
          </w:tcPr>
          <w:p w:rsidRPr="00AA57ED" w:rsidR="00AA57ED" w:rsidP="78A838F4" w:rsidRDefault="00AA57ED" w14:paraId="7EAC1B91" w14:noSpellErr="1" wp14:textId="090C9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8A838F4" w:rsidR="78A83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78A838F4" w:rsidR="78A838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78A838F4" w:rsidR="78A838F4">
              <w:rPr>
                <w:rFonts w:ascii="Times New Roman" w:hAnsi="Times New Roman" w:cs="Times New Roman"/>
                <w:sz w:val="24"/>
                <w:szCs w:val="24"/>
              </w:rPr>
              <w:t>0 000 рублей</w:t>
            </w:r>
          </w:p>
        </w:tc>
      </w:tr>
    </w:tbl>
    <w:p w:rsidR="4430E6C2" w:rsidP="4430E6C2" w:rsidRDefault="4430E6C2" w14:paraId="7B6A36C2" w14:textId="5D38F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78A838F4" w:rsidR="78A838F4">
        <w:rPr>
          <w:rFonts w:ascii="Times New Roman" w:hAnsi="Times New Roman" w:cs="Times New Roman"/>
          <w:sz w:val="24"/>
          <w:szCs w:val="24"/>
        </w:rPr>
        <w:t>Итого: расходы Кооператива планируются на уровне 1 010 000 рублей.</w:t>
      </w:r>
    </w:p>
    <w:p xmlns:wp14="http://schemas.microsoft.com/office/word/2010/wordml" w:rsidRPr="00AA57ED" w:rsidR="00AA57ED" w:rsidP="004D5C9C" w:rsidRDefault="00AA57ED" w14:paraId="34A830EC" wp14:textId="4ABA9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C9C" w:rsidR="004D5C9C">
        <w:rPr>
          <w:rFonts w:ascii="Times New Roman" w:hAnsi="Times New Roman" w:cs="Times New Roman"/>
          <w:sz w:val="24"/>
          <w:szCs w:val="24"/>
        </w:rPr>
        <w:t>Фактические суммы</w:t>
      </w:r>
      <w:r w:rsidRPr="004D5C9C" w:rsidR="004D5C9C">
        <w:rPr>
          <w:rFonts w:ascii="Times New Roman" w:hAnsi="Times New Roman" w:cs="Times New Roman"/>
          <w:sz w:val="24"/>
          <w:szCs w:val="24"/>
        </w:rPr>
        <w:t xml:space="preserve"> мо</w:t>
      </w:r>
      <w:r w:rsidRPr="004D5C9C" w:rsidR="004D5C9C">
        <w:rPr>
          <w:rFonts w:ascii="Times New Roman" w:hAnsi="Times New Roman" w:cs="Times New Roman"/>
          <w:sz w:val="24"/>
          <w:szCs w:val="24"/>
        </w:rPr>
        <w:t>гут</w:t>
      </w:r>
      <w:r w:rsidRPr="004D5C9C" w:rsidR="004D5C9C">
        <w:rPr>
          <w:rFonts w:ascii="Times New Roman" w:hAnsi="Times New Roman" w:cs="Times New Roman"/>
          <w:sz w:val="24"/>
          <w:szCs w:val="24"/>
        </w:rPr>
        <w:t xml:space="preserve"> отличаться от планового показателя, но не более чем на </w:t>
      </w:r>
      <w:r w:rsidRPr="004D5C9C" w:rsidR="004D5C9C">
        <w:rPr>
          <w:rFonts w:ascii="Times New Roman" w:hAnsi="Times New Roman" w:cs="Times New Roman"/>
          <w:sz w:val="24"/>
          <w:szCs w:val="24"/>
        </w:rPr>
        <w:t>5 %</w:t>
      </w:r>
      <w:r w:rsidRPr="004D5C9C" w:rsidR="004D5C9C">
        <w:rPr>
          <w:rFonts w:ascii="Times New Roman" w:hAnsi="Times New Roman" w:cs="Times New Roman"/>
          <w:sz w:val="24"/>
          <w:szCs w:val="24"/>
        </w:rPr>
        <w:t>.</w:t>
      </w:r>
      <w:bookmarkStart w:name="_GoBack" w:id="0"/>
      <w:bookmarkEnd w:id="0"/>
    </w:p>
    <w:p xmlns:wp14="http://schemas.microsoft.com/office/word/2010/wordml" w:rsidRPr="00AA57ED" w:rsidR="00DF35F5" w:rsidP="00AA57ED" w:rsidRDefault="00DF35F5" w14:paraId="60061E4C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AA57ED" w:rsidR="000B6007" w:rsidP="00AA57ED" w:rsidRDefault="00C26081" w14:paraId="43AA7EFD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7ED">
        <w:rPr>
          <w:rFonts w:ascii="Times New Roman" w:hAnsi="Times New Roman" w:cs="Times New Roman"/>
          <w:sz w:val="24"/>
          <w:szCs w:val="24"/>
        </w:rPr>
        <w:t>Председатель ЖСК «Поместье у Озера»            Бородина Н.Н.</w:t>
      </w:r>
    </w:p>
    <w:p xmlns:wp14="http://schemas.microsoft.com/office/word/2010/wordml" w:rsidRPr="00AA57ED" w:rsidR="004C4892" w:rsidP="00AA57ED" w:rsidRDefault="004C4892" w14:paraId="44EAFD9C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Pr="00AA57ED" w:rsidR="004C4892" w:rsidSect="00681C52">
      <w:pgSz w:w="11906" w:h="16838" w:orient="portrait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>
    <w:nsid w:val="072F4C86"/>
    <w:multiLevelType w:val="hybridMultilevel"/>
    <w:tmpl w:val="F112E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B150D7"/>
    <w:multiLevelType w:val="hybridMultilevel"/>
    <w:tmpl w:val="29E243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9327DB"/>
    <w:multiLevelType w:val="hybridMultilevel"/>
    <w:tmpl w:val="A9FC92EC"/>
    <w:lvl w:ilvl="0" w:tplc="065C40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6">
    <w:abstractNumId w:val="5"/>
  </w:num>
  <w:num w:numId="5">
    <w:abstractNumId w:val="4"/>
  </w:num>
  <w:num w:numId="4">
    <w:abstractNumId w:val="3"/>
  </w: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doNotDisplayPageBoundaries/>
  <w:displayBackgroundShape/>
  <w:defaultTabStop w:val="708"/>
  <w:characterSpacingControl w:val="doNotCompress"/>
  <w:compat/>
  <w:rsids>
    <w:rsidRoot w:val="008F6004"/>
    <w:rsid w:val="0002029F"/>
    <w:rsid w:val="0003151C"/>
    <w:rsid w:val="000B6007"/>
    <w:rsid w:val="000C2E43"/>
    <w:rsid w:val="001055BA"/>
    <w:rsid w:val="00197472"/>
    <w:rsid w:val="001A221B"/>
    <w:rsid w:val="001D0D25"/>
    <w:rsid w:val="00204162"/>
    <w:rsid w:val="00204FA1"/>
    <w:rsid w:val="00217246"/>
    <w:rsid w:val="002B0062"/>
    <w:rsid w:val="003047E1"/>
    <w:rsid w:val="00336088"/>
    <w:rsid w:val="003912B4"/>
    <w:rsid w:val="003A101D"/>
    <w:rsid w:val="003D167F"/>
    <w:rsid w:val="004161E7"/>
    <w:rsid w:val="00493305"/>
    <w:rsid w:val="004B5907"/>
    <w:rsid w:val="004C4892"/>
    <w:rsid w:val="004C4C9C"/>
    <w:rsid w:val="004D5C9C"/>
    <w:rsid w:val="004F61D6"/>
    <w:rsid w:val="00541AA4"/>
    <w:rsid w:val="00556D37"/>
    <w:rsid w:val="005B3ABD"/>
    <w:rsid w:val="00613487"/>
    <w:rsid w:val="0067701A"/>
    <w:rsid w:val="00681C52"/>
    <w:rsid w:val="006A0C25"/>
    <w:rsid w:val="006C4A82"/>
    <w:rsid w:val="006C5C55"/>
    <w:rsid w:val="006E7B9C"/>
    <w:rsid w:val="007052F3"/>
    <w:rsid w:val="00725F2A"/>
    <w:rsid w:val="0078635E"/>
    <w:rsid w:val="0079360C"/>
    <w:rsid w:val="00793C74"/>
    <w:rsid w:val="007A08F6"/>
    <w:rsid w:val="0083655B"/>
    <w:rsid w:val="00841921"/>
    <w:rsid w:val="00842556"/>
    <w:rsid w:val="008A048C"/>
    <w:rsid w:val="008C0C7E"/>
    <w:rsid w:val="008C3552"/>
    <w:rsid w:val="008D4F68"/>
    <w:rsid w:val="008E5C24"/>
    <w:rsid w:val="008F6004"/>
    <w:rsid w:val="009213FF"/>
    <w:rsid w:val="009275AC"/>
    <w:rsid w:val="00981FE4"/>
    <w:rsid w:val="009B7908"/>
    <w:rsid w:val="009F0720"/>
    <w:rsid w:val="009F1F6A"/>
    <w:rsid w:val="00A80FD4"/>
    <w:rsid w:val="00A8145F"/>
    <w:rsid w:val="00A852FF"/>
    <w:rsid w:val="00A86923"/>
    <w:rsid w:val="00AA57ED"/>
    <w:rsid w:val="00AA774A"/>
    <w:rsid w:val="00AB6CF4"/>
    <w:rsid w:val="00AE0FA8"/>
    <w:rsid w:val="00AE44CD"/>
    <w:rsid w:val="00BF464A"/>
    <w:rsid w:val="00BF7481"/>
    <w:rsid w:val="00C01E38"/>
    <w:rsid w:val="00C1023D"/>
    <w:rsid w:val="00C244A4"/>
    <w:rsid w:val="00C26081"/>
    <w:rsid w:val="00C34E90"/>
    <w:rsid w:val="00C814B0"/>
    <w:rsid w:val="00C93C3B"/>
    <w:rsid w:val="00D10276"/>
    <w:rsid w:val="00D604CF"/>
    <w:rsid w:val="00D86F54"/>
    <w:rsid w:val="00D873BC"/>
    <w:rsid w:val="00DD5287"/>
    <w:rsid w:val="00DF35F5"/>
    <w:rsid w:val="00E10E46"/>
    <w:rsid w:val="00E23646"/>
    <w:rsid w:val="00E46AB3"/>
    <w:rsid w:val="00E65C44"/>
    <w:rsid w:val="00E83E0B"/>
    <w:rsid w:val="00EA149A"/>
    <w:rsid w:val="00EA6846"/>
    <w:rsid w:val="00EB1151"/>
    <w:rsid w:val="00EB6F1C"/>
    <w:rsid w:val="00EE3A3C"/>
    <w:rsid w:val="00EF1347"/>
    <w:rsid w:val="00F22C2E"/>
    <w:rsid w:val="00F30646"/>
    <w:rsid w:val="00F57AEE"/>
    <w:rsid w:val="00F60E0F"/>
    <w:rsid w:val="00F73FAB"/>
    <w:rsid w:val="00F76180"/>
    <w:rsid w:val="00FF1897"/>
    <w:rsid w:val="4430E6C2"/>
    <w:rsid w:val="78A838F4"/>
    <w:rsid w:val="7A5C6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40c08f"/>
    </o:shapedefaults>
    <o:shapelayout v:ext="edit">
      <o:idmap v:ext="edit" data="1"/>
    </o:shapelayout>
  </w:shapeDefaults>
  <w:decimalSymbol w:val=","/>
  <w:listSeparator w:val=";"/>
  <w14:docId w14:val="4374BD21"/>
  <w15:docId w15:val="{10c6e2f0-83f1-42e5-9aeb-a16856e77c16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8E5C24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4" w:customStyle="1">
    <w:name w:val="Текст выноски Знак"/>
    <w:basedOn w:val="a0"/>
    <w:link w:val="a3"/>
    <w:uiPriority w:val="99"/>
    <w:semiHidden/>
    <w:rsid w:val="008F600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F464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C4C9C"/>
    <w:rPr>
      <w:color w:val="B292CA" w:themeColor="hyperlink"/>
      <w:u w:val="single"/>
    </w:rPr>
  </w:style>
  <w:style w:type="table" w:styleId="a7">
    <w:name w:val="Table Grid"/>
    <w:basedOn w:val="a1"/>
    <w:uiPriority w:val="59"/>
    <w:rsid w:val="00C01E3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00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F464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C4C9C"/>
    <w:rPr>
      <w:color w:val="B292CA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5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jpeg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microsoft.com/office/2007/relationships/stylesWithEffects" Target="stylesWithEffects.xml" Id="rId9" 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Начальная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Начальная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Начальная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A4C99D-F767-4C0A-A632-DDD9DF73994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RePack by SPecialiST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OLEG</dc:creator>
  <lastModifiedBy>Александр Лашер</lastModifiedBy>
  <revision>7</revision>
  <lastPrinted>2019-01-11T11:12:00.0000000Z</lastPrinted>
  <dcterms:created xsi:type="dcterms:W3CDTF">2019-01-11T11:39:00.0000000Z</dcterms:created>
  <dcterms:modified xsi:type="dcterms:W3CDTF">2019-01-13T13:53:51.0536589Z</dcterms:modified>
</coreProperties>
</file>